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E5" w:rsidRPr="00BD5A3F" w:rsidRDefault="007E41FF" w:rsidP="007E41FF">
      <w:pPr>
        <w:pStyle w:val="Style1"/>
        <w:widowControl/>
        <w:spacing w:before="53" w:line="274" w:lineRule="exact"/>
        <w:ind w:left="142"/>
        <w:rPr>
          <w:rStyle w:val="FontStyle11"/>
          <w:sz w:val="24"/>
          <w:szCs w:val="24"/>
        </w:rPr>
      </w:pPr>
      <w:r w:rsidRPr="00BD5A3F">
        <w:rPr>
          <w:rStyle w:val="FontStyle11"/>
          <w:sz w:val="24"/>
          <w:szCs w:val="24"/>
        </w:rPr>
        <w:t xml:space="preserve">План работы районного методического объединения учителей учителей-логопедов ДОУ Советского района </w:t>
      </w:r>
    </w:p>
    <w:p w:rsidR="007E41FF" w:rsidRPr="00BD5A3F" w:rsidRDefault="00B673C9" w:rsidP="007E41FF">
      <w:pPr>
        <w:pStyle w:val="Style1"/>
        <w:widowControl/>
        <w:spacing w:before="53" w:line="274" w:lineRule="exact"/>
        <w:ind w:left="142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на 2024</w:t>
      </w:r>
      <w:r w:rsidR="00133B8A">
        <w:rPr>
          <w:rStyle w:val="FontStyle11"/>
          <w:sz w:val="24"/>
          <w:szCs w:val="24"/>
        </w:rPr>
        <w:t>-202</w:t>
      </w:r>
      <w:r>
        <w:rPr>
          <w:rStyle w:val="FontStyle11"/>
          <w:sz w:val="24"/>
          <w:szCs w:val="24"/>
        </w:rPr>
        <w:t>5</w:t>
      </w:r>
      <w:r w:rsidR="007E41FF" w:rsidRPr="00BD5A3F">
        <w:rPr>
          <w:rStyle w:val="FontStyle11"/>
          <w:sz w:val="24"/>
          <w:szCs w:val="24"/>
        </w:rPr>
        <w:t xml:space="preserve"> уч. год</w:t>
      </w:r>
    </w:p>
    <w:p w:rsidR="002F0EE5" w:rsidRPr="00BD5A3F" w:rsidRDefault="002F0EE5" w:rsidP="002F0EE5">
      <w:pPr>
        <w:pStyle w:val="Style1"/>
        <w:widowControl/>
        <w:spacing w:line="274" w:lineRule="exact"/>
        <w:jc w:val="left"/>
        <w:rPr>
          <w:rStyle w:val="FontStyle11"/>
          <w:sz w:val="24"/>
          <w:szCs w:val="24"/>
        </w:rPr>
      </w:pPr>
    </w:p>
    <w:p w:rsidR="00133B8A" w:rsidRPr="00F513F1" w:rsidRDefault="00133B8A" w:rsidP="00B673C9">
      <w:pPr>
        <w:tabs>
          <w:tab w:val="left" w:pos="543"/>
        </w:tabs>
        <w:ind w:right="111"/>
        <w:contextualSpacing/>
        <w:rPr>
          <w:rFonts w:eastAsia="Calibri"/>
        </w:rPr>
      </w:pPr>
      <w:r w:rsidRPr="00133B8A">
        <w:rPr>
          <w:rFonts w:eastAsia="Calibri"/>
          <w:b/>
        </w:rPr>
        <w:t>Тема:</w:t>
      </w:r>
      <w:r w:rsidR="00B673C9">
        <w:rPr>
          <w:rFonts w:eastAsia="Calibri"/>
        </w:rPr>
        <w:t xml:space="preserve"> "</w:t>
      </w:r>
      <w:r w:rsidRPr="00F513F1">
        <w:rPr>
          <w:rFonts w:eastAsia="Calibri"/>
        </w:rPr>
        <w:t>Повышение эффективности коррекционной работы   посредством применения инновационных подходов, создания современной</w:t>
      </w:r>
      <w:r w:rsidR="00E63DEE">
        <w:rPr>
          <w:rFonts w:eastAsia="Calibri"/>
        </w:rPr>
        <w:t xml:space="preserve"> </w:t>
      </w:r>
      <w:r w:rsidRPr="00F513F1">
        <w:rPr>
          <w:rFonts w:eastAsia="Calibri"/>
        </w:rPr>
        <w:t>образовательной среды, непрерывного совершенствования профессионального уровня  учителя-логопеда».</w:t>
      </w:r>
    </w:p>
    <w:p w:rsidR="00133B8A" w:rsidRPr="00F513F1" w:rsidRDefault="00133B8A" w:rsidP="00133B8A">
      <w:pPr>
        <w:tabs>
          <w:tab w:val="left" w:pos="543"/>
        </w:tabs>
        <w:ind w:left="360" w:right="-739"/>
        <w:contextualSpacing/>
      </w:pPr>
    </w:p>
    <w:p w:rsidR="00133B8A" w:rsidRPr="00F513F1" w:rsidRDefault="00133B8A" w:rsidP="00133B8A">
      <w:pPr>
        <w:pStyle w:val="Default"/>
        <w:jc w:val="both"/>
      </w:pPr>
      <w:r w:rsidRPr="00F513F1">
        <w:rPr>
          <w:b/>
          <w:bCs/>
        </w:rPr>
        <w:t>Цель:</w:t>
      </w:r>
      <w:r w:rsidRPr="00F513F1">
        <w:t xml:space="preserve">   повышение качества коррекционной работы в образовательном процессе и профессиональной компетенции специалистов в области логопедии, организация пространства для стимулирования обмена опытом. </w:t>
      </w:r>
    </w:p>
    <w:p w:rsidR="00025765" w:rsidRPr="00BD5A3F" w:rsidRDefault="00025765" w:rsidP="00025765">
      <w:pPr>
        <w:pStyle w:val="msonormalbullet1gif"/>
        <w:spacing w:before="0" w:beforeAutospacing="0" w:after="0" w:afterAutospacing="0"/>
        <w:jc w:val="center"/>
        <w:rPr>
          <w:b/>
          <w:i/>
        </w:rPr>
      </w:pPr>
    </w:p>
    <w:p w:rsidR="00025765" w:rsidRDefault="00025765" w:rsidP="00F673EF">
      <w:pPr>
        <w:pStyle w:val="msonormalbullet1gif"/>
        <w:spacing w:before="0" w:beforeAutospacing="0" w:after="0" w:afterAutospacing="0"/>
        <w:jc w:val="center"/>
        <w:rPr>
          <w:b/>
          <w:i/>
        </w:rPr>
      </w:pPr>
      <w:r w:rsidRPr="00BD5A3F">
        <w:rPr>
          <w:b/>
          <w:i/>
        </w:rPr>
        <w:t>СОДЕРЖАНИЕ РАБОТЫ</w:t>
      </w:r>
    </w:p>
    <w:p w:rsidR="00F673EF" w:rsidRPr="00BD5A3F" w:rsidRDefault="00F673EF" w:rsidP="00F673EF">
      <w:pPr>
        <w:pStyle w:val="msonormalbullet1gif"/>
        <w:spacing w:before="0" w:beforeAutospacing="0" w:after="0" w:afterAutospacing="0"/>
        <w:jc w:val="center"/>
        <w:rPr>
          <w:b/>
          <w:i/>
        </w:rPr>
      </w:pPr>
    </w:p>
    <w:tbl>
      <w:tblPr>
        <w:tblStyle w:val="a5"/>
        <w:tblW w:w="0" w:type="auto"/>
        <w:tblLook w:val="04A0"/>
      </w:tblPr>
      <w:tblGrid>
        <w:gridCol w:w="560"/>
        <w:gridCol w:w="5672"/>
        <w:gridCol w:w="2268"/>
        <w:gridCol w:w="1984"/>
        <w:gridCol w:w="2268"/>
        <w:gridCol w:w="2835"/>
      </w:tblGrid>
      <w:tr w:rsidR="007E41FF" w:rsidRPr="00BD5A3F" w:rsidTr="00DE7EB6">
        <w:tc>
          <w:tcPr>
            <w:tcW w:w="560" w:type="dxa"/>
          </w:tcPr>
          <w:p w:rsidR="007E41FF" w:rsidRPr="00BD5A3F" w:rsidRDefault="007E41FF" w:rsidP="00F91BC2">
            <w:pPr>
              <w:pStyle w:val="msonormalbullet1gif"/>
              <w:jc w:val="center"/>
              <w:rPr>
                <w:b/>
                <w:sz w:val="24"/>
                <w:szCs w:val="24"/>
              </w:rPr>
            </w:pPr>
            <w:r w:rsidRPr="00BD5A3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72" w:type="dxa"/>
          </w:tcPr>
          <w:p w:rsidR="007E41FF" w:rsidRPr="00BD5A3F" w:rsidRDefault="007E41FF" w:rsidP="00F91BC2">
            <w:pPr>
              <w:pStyle w:val="msonormalbullet1gif"/>
              <w:jc w:val="center"/>
              <w:rPr>
                <w:b/>
                <w:sz w:val="24"/>
                <w:szCs w:val="24"/>
              </w:rPr>
            </w:pPr>
            <w:r w:rsidRPr="00BD5A3F">
              <w:rPr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268" w:type="dxa"/>
          </w:tcPr>
          <w:p w:rsidR="007E41FF" w:rsidRPr="00BD5A3F" w:rsidRDefault="007E41FF" w:rsidP="00F91BC2">
            <w:pPr>
              <w:pStyle w:val="msonormalbullet1gif"/>
              <w:jc w:val="center"/>
              <w:rPr>
                <w:b/>
                <w:sz w:val="24"/>
                <w:szCs w:val="24"/>
              </w:rPr>
            </w:pPr>
            <w:r w:rsidRPr="00BD5A3F">
              <w:rPr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984" w:type="dxa"/>
          </w:tcPr>
          <w:p w:rsidR="007E41FF" w:rsidRPr="00BD5A3F" w:rsidRDefault="007E41FF" w:rsidP="00F91BC2">
            <w:pPr>
              <w:pStyle w:val="msonormalbullet1gif"/>
              <w:jc w:val="center"/>
              <w:rPr>
                <w:b/>
                <w:sz w:val="24"/>
                <w:szCs w:val="24"/>
              </w:rPr>
            </w:pPr>
            <w:r w:rsidRPr="00BD5A3F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</w:tcPr>
          <w:p w:rsidR="007E41FF" w:rsidRPr="00BD5A3F" w:rsidRDefault="007E41FF" w:rsidP="00F91BC2">
            <w:pPr>
              <w:pStyle w:val="msonormalbullet1gif"/>
              <w:jc w:val="center"/>
              <w:rPr>
                <w:b/>
                <w:sz w:val="24"/>
                <w:szCs w:val="24"/>
              </w:rPr>
            </w:pPr>
            <w:r w:rsidRPr="00BD5A3F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:rsidR="007E41FF" w:rsidRPr="00BD5A3F" w:rsidRDefault="007E41FF" w:rsidP="00F91BC2">
            <w:pPr>
              <w:pStyle w:val="msonormalbullet1gif"/>
              <w:jc w:val="center"/>
              <w:rPr>
                <w:b/>
                <w:sz w:val="24"/>
                <w:szCs w:val="24"/>
              </w:rPr>
            </w:pPr>
            <w:r w:rsidRPr="00BD5A3F">
              <w:rPr>
                <w:b/>
                <w:sz w:val="24"/>
                <w:szCs w:val="24"/>
              </w:rPr>
              <w:t xml:space="preserve">ФИО, место работы ответственного педагога </w:t>
            </w:r>
          </w:p>
        </w:tc>
      </w:tr>
      <w:tr w:rsidR="007E41FF" w:rsidRPr="00BD5A3F" w:rsidTr="00DE7EB6">
        <w:trPr>
          <w:trHeight w:val="132"/>
        </w:trPr>
        <w:tc>
          <w:tcPr>
            <w:tcW w:w="560" w:type="dxa"/>
          </w:tcPr>
          <w:p w:rsidR="007E41FF" w:rsidRPr="00BD5A3F" w:rsidRDefault="00991AF3" w:rsidP="00F91BC2">
            <w:pPr>
              <w:pStyle w:val="msonormalbullet1gif"/>
              <w:jc w:val="center"/>
              <w:rPr>
                <w:b/>
                <w:sz w:val="24"/>
                <w:szCs w:val="24"/>
              </w:rPr>
            </w:pPr>
            <w:r w:rsidRPr="00BD5A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72" w:type="dxa"/>
          </w:tcPr>
          <w:p w:rsidR="00133B8A" w:rsidRPr="00BD5A3F" w:rsidRDefault="00E04DF8" w:rsidP="00133B8A">
            <w:pPr>
              <w:rPr>
                <w:sz w:val="24"/>
                <w:szCs w:val="24"/>
              </w:rPr>
            </w:pPr>
            <w:r w:rsidRPr="00BD5A3F">
              <w:rPr>
                <w:b/>
                <w:sz w:val="24"/>
                <w:szCs w:val="24"/>
              </w:rPr>
              <w:t>РМО №1</w:t>
            </w:r>
            <w:r w:rsidR="00E63DEE">
              <w:rPr>
                <w:sz w:val="24"/>
                <w:szCs w:val="24"/>
              </w:rPr>
              <w:t xml:space="preserve"> "Взаимодействие учителя – логопеда с семьей"</w:t>
            </w:r>
          </w:p>
          <w:p w:rsidR="00E63DEE" w:rsidRDefault="00F734B8" w:rsidP="00F325F6">
            <w:pPr>
              <w:pStyle w:val="msonormalbullet1gi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E63DEE">
              <w:rPr>
                <w:sz w:val="24"/>
                <w:szCs w:val="24"/>
              </w:rPr>
              <w:t xml:space="preserve"> Привлечение родителей к активному участию в коррекционном процессе по преодолению речевого дефекта у ребенка; создание условий для сознательного включения родителей в коррекционный процесс.</w:t>
            </w:r>
          </w:p>
          <w:p w:rsidR="00F734B8" w:rsidRDefault="00F734B8" w:rsidP="00F325F6">
            <w:pPr>
              <w:pStyle w:val="msonormalbullet1gi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63DEE">
              <w:rPr>
                <w:sz w:val="24"/>
                <w:szCs w:val="24"/>
              </w:rPr>
              <w:t>"</w:t>
            </w:r>
            <w:r w:rsidR="00FF3CF1">
              <w:rPr>
                <w:sz w:val="24"/>
                <w:szCs w:val="24"/>
              </w:rPr>
              <w:t>Семейный клуб"</w:t>
            </w:r>
          </w:p>
          <w:p w:rsidR="00FF3CF1" w:rsidRDefault="00726128" w:rsidP="00F325F6">
            <w:pPr>
              <w:pStyle w:val="msonormalbullet1gi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34B8">
              <w:rPr>
                <w:sz w:val="24"/>
                <w:szCs w:val="24"/>
              </w:rPr>
              <w:t>.</w:t>
            </w:r>
            <w:r w:rsidR="00FF3CF1">
              <w:t xml:space="preserve"> </w:t>
            </w:r>
            <w:r w:rsidR="00FF3CF1">
              <w:rPr>
                <w:sz w:val="24"/>
                <w:szCs w:val="24"/>
              </w:rPr>
              <w:t>Мастер-класс "</w:t>
            </w:r>
            <w:r w:rsidR="00FF3CF1" w:rsidRPr="00FF3CF1">
              <w:rPr>
                <w:sz w:val="24"/>
                <w:szCs w:val="24"/>
              </w:rPr>
              <w:t>Викторина по развитию речи как фор</w:t>
            </w:r>
            <w:r w:rsidR="00FF3CF1">
              <w:rPr>
                <w:sz w:val="24"/>
                <w:szCs w:val="24"/>
              </w:rPr>
              <w:t>ма работы с родителями и детьми"</w:t>
            </w:r>
          </w:p>
          <w:p w:rsidR="00621E3C" w:rsidRDefault="00726128" w:rsidP="00F325F6">
            <w:pPr>
              <w:pStyle w:val="msonormalbullet1gi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4217">
              <w:rPr>
                <w:sz w:val="24"/>
                <w:szCs w:val="24"/>
              </w:rPr>
              <w:t xml:space="preserve">. </w:t>
            </w:r>
            <w:r w:rsidR="00621E3C" w:rsidRPr="00621E3C">
              <w:rPr>
                <w:sz w:val="24"/>
                <w:szCs w:val="24"/>
              </w:rPr>
              <w:t>Мастер- класс для родителей "Роль двигательной активности в речевом развитии детей дошкольного возраста"</w:t>
            </w:r>
          </w:p>
          <w:p w:rsidR="00621E3C" w:rsidRDefault="00F047F1" w:rsidP="00F325F6">
            <w:pPr>
              <w:pStyle w:val="msonormalbullet1gi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621E3C">
              <w:t xml:space="preserve"> </w:t>
            </w:r>
            <w:r w:rsidR="00621E3C" w:rsidRPr="00621E3C">
              <w:rPr>
                <w:sz w:val="24"/>
                <w:szCs w:val="24"/>
              </w:rPr>
              <w:t>Мастер - класс для родителей " Семейные традиции</w:t>
            </w:r>
            <w:r w:rsidR="00621E3C">
              <w:rPr>
                <w:sz w:val="24"/>
                <w:szCs w:val="24"/>
              </w:rPr>
              <w:t>,</w:t>
            </w:r>
            <w:r w:rsidR="00621E3C" w:rsidRPr="00621E3C">
              <w:rPr>
                <w:sz w:val="24"/>
                <w:szCs w:val="24"/>
              </w:rPr>
              <w:t xml:space="preserve"> как важный фактор развития связной речи дошкольников "</w:t>
            </w:r>
          </w:p>
          <w:p w:rsidR="00621E3C" w:rsidRDefault="00F047F1" w:rsidP="004C573B">
            <w:pPr>
              <w:pStyle w:val="msonormalbullet1gi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B09B3">
              <w:rPr>
                <w:sz w:val="24"/>
                <w:szCs w:val="24"/>
              </w:rPr>
              <w:t xml:space="preserve">. </w:t>
            </w:r>
            <w:r w:rsidR="00621E3C" w:rsidRPr="00621E3C">
              <w:rPr>
                <w:sz w:val="24"/>
                <w:szCs w:val="24"/>
              </w:rPr>
              <w:t>"Логопедическая неделя как одна из эффективных форм взаимодействия учителя-логопеда с родителями"</w:t>
            </w:r>
          </w:p>
          <w:p w:rsidR="00621E3C" w:rsidRDefault="00621E3C" w:rsidP="004C573B">
            <w:pPr>
              <w:pStyle w:val="msonormalbullet1gi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Дидактические игры в развитии фонематического слуха у детей  с ЗПР</w:t>
            </w:r>
          </w:p>
          <w:p w:rsidR="008355A2" w:rsidRDefault="00F047F1" w:rsidP="004C573B">
            <w:pPr>
              <w:pStyle w:val="msonormalbullet1gi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15DC6">
              <w:rPr>
                <w:sz w:val="24"/>
                <w:szCs w:val="24"/>
              </w:rPr>
              <w:t>. Разное.</w:t>
            </w:r>
          </w:p>
          <w:p w:rsidR="008355A2" w:rsidRPr="00BD5A3F" w:rsidRDefault="008355A2" w:rsidP="004C573B">
            <w:pPr>
              <w:pStyle w:val="msonormalbullet1gi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5A72" w:rsidRDefault="00455A72" w:rsidP="00133B8A">
            <w:pPr>
              <w:jc w:val="center"/>
              <w:rPr>
                <w:sz w:val="24"/>
                <w:szCs w:val="24"/>
              </w:rPr>
            </w:pPr>
          </w:p>
          <w:p w:rsidR="00991AF3" w:rsidRPr="00BD5A3F" w:rsidRDefault="007E41FF" w:rsidP="00133B8A">
            <w:pPr>
              <w:jc w:val="center"/>
              <w:rPr>
                <w:sz w:val="24"/>
                <w:szCs w:val="24"/>
              </w:rPr>
            </w:pPr>
            <w:r w:rsidRPr="00BD5A3F">
              <w:rPr>
                <w:sz w:val="24"/>
                <w:szCs w:val="24"/>
              </w:rPr>
              <w:t>Круглый стол</w:t>
            </w:r>
          </w:p>
          <w:p w:rsidR="00991AF3" w:rsidRPr="00BD5A3F" w:rsidRDefault="00991AF3" w:rsidP="007E41FF">
            <w:pPr>
              <w:pStyle w:val="msonormalbullet1gi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991AF3" w:rsidRPr="00BD5A3F" w:rsidRDefault="00991AF3" w:rsidP="007E41FF">
            <w:pPr>
              <w:pStyle w:val="msonormalbullet1gi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991AF3" w:rsidRPr="00BD5A3F" w:rsidRDefault="00991AF3" w:rsidP="007E41FF">
            <w:pPr>
              <w:pStyle w:val="msonormalbullet1gi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991AF3" w:rsidRPr="00BD5A3F" w:rsidRDefault="00991AF3" w:rsidP="007E41FF">
            <w:pPr>
              <w:pStyle w:val="msonormalbullet1gi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FB321E" w:rsidRPr="00BD5A3F" w:rsidRDefault="00FB321E" w:rsidP="00066630">
            <w:pPr>
              <w:pStyle w:val="msonormalbullet1gif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55A72" w:rsidRDefault="00455A72" w:rsidP="00C562FD">
            <w:pPr>
              <w:pStyle w:val="msonormalbullet1gi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C562FD" w:rsidRPr="00BD5A3F" w:rsidRDefault="00FF3CF1" w:rsidP="00C562FD">
            <w:pPr>
              <w:pStyle w:val="msonormalbullet1gi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33B8A">
              <w:rPr>
                <w:sz w:val="24"/>
                <w:szCs w:val="24"/>
              </w:rPr>
              <w:t xml:space="preserve"> ок</w:t>
            </w:r>
            <w:r w:rsidR="006F5C97" w:rsidRPr="00BD5A3F">
              <w:rPr>
                <w:sz w:val="24"/>
                <w:szCs w:val="24"/>
              </w:rPr>
              <w:t>т</w:t>
            </w:r>
            <w:r w:rsidR="00C562FD" w:rsidRPr="00BD5A3F">
              <w:rPr>
                <w:sz w:val="24"/>
                <w:szCs w:val="24"/>
              </w:rPr>
              <w:t>ября</w:t>
            </w:r>
          </w:p>
          <w:p w:rsidR="007E41FF" w:rsidRPr="00BD5A3F" w:rsidRDefault="00133B8A" w:rsidP="00FF3CF1">
            <w:pPr>
              <w:pStyle w:val="msonormalbullet1gif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F3CF1">
              <w:rPr>
                <w:sz w:val="24"/>
                <w:szCs w:val="24"/>
              </w:rPr>
              <w:t>4</w:t>
            </w:r>
            <w:r w:rsidR="007E41FF" w:rsidRPr="00BD5A3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55A72" w:rsidRDefault="00455A72" w:rsidP="00133B8A">
            <w:pPr>
              <w:pStyle w:val="msonormalbullet1gi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133B8A" w:rsidRDefault="00133B8A" w:rsidP="00133B8A">
            <w:pPr>
              <w:pStyle w:val="msonormalbullet1gi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</w:t>
            </w:r>
          </w:p>
          <w:p w:rsidR="00133B8A" w:rsidRDefault="00133B8A" w:rsidP="00133B8A">
            <w:pPr>
              <w:pStyle w:val="msonormalbullet1gi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д/с </w:t>
            </w:r>
            <w:r w:rsidR="00FF3CF1">
              <w:rPr>
                <w:sz w:val="24"/>
                <w:szCs w:val="24"/>
              </w:rPr>
              <w:t>"Чебурашка"</w:t>
            </w:r>
          </w:p>
          <w:p w:rsidR="007E41FF" w:rsidRPr="00BD5A3F" w:rsidRDefault="00FF3CF1" w:rsidP="00133B8A">
            <w:pPr>
              <w:pStyle w:val="msonormalbullet1gi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п.Алябьево</w:t>
            </w:r>
          </w:p>
          <w:p w:rsidR="005E37B2" w:rsidRPr="00BD5A3F" w:rsidRDefault="005E37B2" w:rsidP="00133B8A">
            <w:pPr>
              <w:pStyle w:val="msonormalbullet1gi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27B" w:rsidRDefault="003A227B" w:rsidP="00726128">
            <w:pPr>
              <w:rPr>
                <w:sz w:val="24"/>
                <w:szCs w:val="24"/>
              </w:rPr>
            </w:pPr>
          </w:p>
          <w:p w:rsidR="00133B8A" w:rsidRDefault="008C0C33" w:rsidP="00726128">
            <w:pPr>
              <w:rPr>
                <w:sz w:val="24"/>
                <w:szCs w:val="24"/>
              </w:rPr>
            </w:pPr>
            <w:r w:rsidRPr="00BD5A3F">
              <w:rPr>
                <w:sz w:val="24"/>
                <w:szCs w:val="24"/>
              </w:rPr>
              <w:t>1.</w:t>
            </w:r>
            <w:r w:rsidR="00FF3CF1">
              <w:rPr>
                <w:sz w:val="24"/>
                <w:szCs w:val="24"/>
              </w:rPr>
              <w:t xml:space="preserve"> Шутрова О.П. МАДОУ д/с "Росинка"</w:t>
            </w:r>
          </w:p>
          <w:p w:rsidR="00133B8A" w:rsidRPr="00BD5A3F" w:rsidRDefault="00726128" w:rsidP="0013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3B8A">
              <w:rPr>
                <w:sz w:val="24"/>
                <w:szCs w:val="24"/>
              </w:rPr>
              <w:t>.Васина С.С.</w:t>
            </w:r>
            <w:r>
              <w:rPr>
                <w:sz w:val="24"/>
                <w:szCs w:val="24"/>
              </w:rPr>
              <w:t xml:space="preserve"> учитель-логопед </w:t>
            </w:r>
            <w:r w:rsidR="00872143" w:rsidRPr="00BD5A3F">
              <w:rPr>
                <w:sz w:val="24"/>
                <w:szCs w:val="24"/>
              </w:rPr>
              <w:t xml:space="preserve"> МАДОУ </w:t>
            </w:r>
            <w:r w:rsidR="00621E3C">
              <w:rPr>
                <w:sz w:val="24"/>
                <w:szCs w:val="24"/>
              </w:rPr>
              <w:t>д/с "</w:t>
            </w:r>
            <w:r w:rsidR="00872143">
              <w:rPr>
                <w:sz w:val="24"/>
                <w:szCs w:val="24"/>
              </w:rPr>
              <w:t>Улыбка</w:t>
            </w:r>
            <w:r w:rsidR="00621E3C">
              <w:rPr>
                <w:sz w:val="24"/>
                <w:szCs w:val="24"/>
              </w:rPr>
              <w:t>"</w:t>
            </w:r>
            <w:r w:rsidR="00872143" w:rsidRPr="00BD5A3F">
              <w:rPr>
                <w:sz w:val="24"/>
                <w:szCs w:val="24"/>
              </w:rPr>
              <w:t>.</w:t>
            </w:r>
          </w:p>
          <w:p w:rsidR="00BE741B" w:rsidRDefault="00726128" w:rsidP="00016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34B8">
              <w:rPr>
                <w:sz w:val="24"/>
                <w:szCs w:val="24"/>
              </w:rPr>
              <w:t>.</w:t>
            </w:r>
            <w:r w:rsidR="00621E3C">
              <w:rPr>
                <w:sz w:val="24"/>
                <w:szCs w:val="24"/>
              </w:rPr>
              <w:t xml:space="preserve">Крюкова Т.Н. </w:t>
            </w:r>
            <w:r w:rsidR="00621E3C" w:rsidRPr="00BD5A3F">
              <w:rPr>
                <w:sz w:val="24"/>
                <w:szCs w:val="24"/>
              </w:rPr>
              <w:t xml:space="preserve">МАДОУ </w:t>
            </w:r>
            <w:r w:rsidR="00621E3C">
              <w:rPr>
                <w:sz w:val="24"/>
                <w:szCs w:val="24"/>
              </w:rPr>
              <w:t>д/с "Улыбка"</w:t>
            </w:r>
            <w:r w:rsidR="00621E3C" w:rsidRPr="00BD5A3F">
              <w:rPr>
                <w:sz w:val="24"/>
                <w:szCs w:val="24"/>
              </w:rPr>
              <w:t>.</w:t>
            </w:r>
          </w:p>
          <w:p w:rsidR="00F047F1" w:rsidRDefault="00F047F1" w:rsidP="00016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621E3C">
              <w:rPr>
                <w:sz w:val="24"/>
                <w:szCs w:val="24"/>
              </w:rPr>
              <w:t>Низина Н.М МАДОУ д/с "Чебурашка"</w:t>
            </w:r>
          </w:p>
          <w:p w:rsidR="00726128" w:rsidRDefault="00F047F1" w:rsidP="00016CC4">
            <w:pPr>
              <w:rPr>
                <w:sz w:val="24"/>
                <w:szCs w:val="24"/>
              </w:rPr>
            </w:pPr>
            <w:r>
              <w:t>5</w:t>
            </w:r>
            <w:r w:rsidR="004C573B">
              <w:t>.</w:t>
            </w:r>
            <w:r w:rsidR="00621E3C">
              <w:rPr>
                <w:sz w:val="24"/>
                <w:szCs w:val="24"/>
              </w:rPr>
              <w:t>Соколова Л.А.</w:t>
            </w:r>
            <w:r w:rsidR="004C573B">
              <w:rPr>
                <w:sz w:val="24"/>
                <w:szCs w:val="24"/>
              </w:rPr>
              <w:t xml:space="preserve"> </w:t>
            </w:r>
            <w:r w:rsidR="00C15DC6">
              <w:rPr>
                <w:sz w:val="24"/>
                <w:szCs w:val="24"/>
              </w:rPr>
              <w:t xml:space="preserve">МАДОУ </w:t>
            </w:r>
            <w:r w:rsidR="00AB09B3">
              <w:rPr>
                <w:sz w:val="24"/>
                <w:szCs w:val="24"/>
              </w:rPr>
              <w:t>д/с «Радуга</w:t>
            </w:r>
            <w:r w:rsidR="004C573B">
              <w:rPr>
                <w:sz w:val="24"/>
                <w:szCs w:val="24"/>
              </w:rPr>
              <w:t>».</w:t>
            </w:r>
          </w:p>
          <w:p w:rsidR="00621E3C" w:rsidRPr="00AB09B3" w:rsidRDefault="00621E3C" w:rsidP="00016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Караванова И.А.  МАДОУ д/с "Ромашка"</w:t>
            </w:r>
          </w:p>
          <w:p w:rsidR="004C573B" w:rsidRDefault="00621E3C" w:rsidP="00016CC4">
            <w:r>
              <w:t>7</w:t>
            </w:r>
            <w:r w:rsidR="004C573B">
              <w:t>.Учителя-логопеды ДОУ.</w:t>
            </w:r>
          </w:p>
          <w:p w:rsidR="003A227B" w:rsidRDefault="003A227B" w:rsidP="00016CC4"/>
          <w:p w:rsidR="003A227B" w:rsidRDefault="003A227B" w:rsidP="00016CC4"/>
          <w:p w:rsidR="003A227B" w:rsidRPr="00BD5A3F" w:rsidRDefault="003A227B" w:rsidP="00016CC4">
            <w:pPr>
              <w:rPr>
                <w:sz w:val="24"/>
                <w:szCs w:val="24"/>
              </w:rPr>
            </w:pPr>
          </w:p>
        </w:tc>
      </w:tr>
      <w:tr w:rsidR="00133B8A" w:rsidRPr="00BD5A3F" w:rsidTr="00DE7EB6">
        <w:trPr>
          <w:trHeight w:val="132"/>
        </w:trPr>
        <w:tc>
          <w:tcPr>
            <w:tcW w:w="560" w:type="dxa"/>
          </w:tcPr>
          <w:p w:rsidR="00133B8A" w:rsidRPr="00BD5A3F" w:rsidRDefault="00133B8A" w:rsidP="00133B8A">
            <w:pPr>
              <w:pStyle w:val="msonormalbullet1gif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</w:p>
        </w:tc>
        <w:tc>
          <w:tcPr>
            <w:tcW w:w="5672" w:type="dxa"/>
          </w:tcPr>
          <w:p w:rsidR="00133B8A" w:rsidRDefault="00F734B8" w:rsidP="00133B8A">
            <w:r>
              <w:rPr>
                <w:b/>
              </w:rPr>
              <w:t xml:space="preserve">РМО №2 </w:t>
            </w:r>
            <w:r w:rsidR="00621E3C">
              <w:t xml:space="preserve"> "Деятельность учителей – логопедов в системе ДОУ"</w:t>
            </w:r>
          </w:p>
          <w:p w:rsidR="00EB68F9" w:rsidRDefault="00F734B8" w:rsidP="00133B8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t>Цель:</w:t>
            </w:r>
            <w:r w:rsidR="00EE2667">
              <w:t xml:space="preserve"> </w:t>
            </w:r>
            <w:r w:rsidR="00EB68F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EB68F9" w:rsidRPr="00EB68F9">
              <w:rPr>
                <w:bCs/>
                <w:sz w:val="24"/>
                <w:szCs w:val="24"/>
                <w:shd w:val="clear" w:color="auto" w:fill="FFFFFF"/>
              </w:rPr>
              <w:t>раннее и своевременное выявление детей с речевыми дефектами, оказание им соответствующей логопедической помощи</w:t>
            </w:r>
            <w:r w:rsidR="00EB68F9" w:rsidRPr="00EB68F9">
              <w:rPr>
                <w:sz w:val="24"/>
                <w:szCs w:val="24"/>
                <w:shd w:val="clear" w:color="auto" w:fill="FFFFFF"/>
              </w:rPr>
              <w:t>.</w:t>
            </w:r>
          </w:p>
          <w:p w:rsidR="00F734B8" w:rsidRDefault="00F734B8" w:rsidP="00133B8A">
            <w:r>
              <w:t>1.</w:t>
            </w:r>
            <w:r w:rsidR="00EB68F9">
              <w:t>Квест-игра</w:t>
            </w:r>
          </w:p>
          <w:p w:rsidR="00EB68F9" w:rsidRDefault="00EB68F9" w:rsidP="00133B8A">
            <w:r>
              <w:t>2. Разное</w:t>
            </w:r>
          </w:p>
          <w:p w:rsidR="001C1D5F" w:rsidRPr="000D318C" w:rsidRDefault="001C1D5F" w:rsidP="00133B8A"/>
        </w:tc>
        <w:tc>
          <w:tcPr>
            <w:tcW w:w="2268" w:type="dxa"/>
          </w:tcPr>
          <w:p w:rsidR="00455A72" w:rsidRDefault="00455A72" w:rsidP="00133B8A">
            <w:pPr>
              <w:jc w:val="center"/>
            </w:pPr>
          </w:p>
          <w:p w:rsidR="00133B8A" w:rsidRPr="00BD5A3F" w:rsidRDefault="001C1D5F" w:rsidP="00133B8A">
            <w:pPr>
              <w:jc w:val="center"/>
            </w:pPr>
            <w:r>
              <w:t>Квест-игра</w:t>
            </w:r>
          </w:p>
        </w:tc>
        <w:tc>
          <w:tcPr>
            <w:tcW w:w="1984" w:type="dxa"/>
          </w:tcPr>
          <w:p w:rsidR="00455A72" w:rsidRDefault="00455A72" w:rsidP="00C562FD">
            <w:pPr>
              <w:pStyle w:val="msonormalbullet1gif"/>
              <w:spacing w:before="0" w:beforeAutospacing="0" w:after="0" w:afterAutospacing="0"/>
              <w:jc w:val="center"/>
            </w:pPr>
          </w:p>
          <w:p w:rsidR="00133B8A" w:rsidRDefault="00EB68F9" w:rsidP="00C562FD">
            <w:pPr>
              <w:pStyle w:val="msonormalbullet1gif"/>
              <w:spacing w:before="0" w:beforeAutospacing="0" w:after="0" w:afterAutospacing="0"/>
              <w:jc w:val="center"/>
            </w:pPr>
            <w:r>
              <w:t>17</w:t>
            </w:r>
            <w:r w:rsidR="00133B8A">
              <w:t xml:space="preserve"> декабря</w:t>
            </w:r>
          </w:p>
          <w:p w:rsidR="00133B8A" w:rsidRPr="00BD5A3F" w:rsidRDefault="00133B8A" w:rsidP="00EB68F9">
            <w:pPr>
              <w:pStyle w:val="msonormalbullet1gif"/>
              <w:spacing w:before="0" w:beforeAutospacing="0" w:after="0" w:afterAutospacing="0"/>
              <w:jc w:val="center"/>
            </w:pPr>
            <w:r>
              <w:t>202</w:t>
            </w:r>
            <w:r w:rsidR="00EB68F9">
              <w:t>4</w:t>
            </w:r>
            <w:r>
              <w:t>г.</w:t>
            </w:r>
          </w:p>
        </w:tc>
        <w:tc>
          <w:tcPr>
            <w:tcW w:w="2268" w:type="dxa"/>
          </w:tcPr>
          <w:p w:rsidR="00455A72" w:rsidRDefault="00455A72" w:rsidP="00133B8A">
            <w:pPr>
              <w:pStyle w:val="msonormalbullet1gi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133B8A" w:rsidRDefault="00133B8A" w:rsidP="00133B8A">
            <w:pPr>
              <w:pStyle w:val="msonormalbullet1gi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</w:t>
            </w:r>
          </w:p>
          <w:p w:rsidR="00133B8A" w:rsidRDefault="00133B8A" w:rsidP="00133B8A">
            <w:pPr>
              <w:pStyle w:val="msonormalbullet1gi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д/с </w:t>
            </w:r>
            <w:r w:rsidR="00EB68F9">
              <w:rPr>
                <w:sz w:val="24"/>
                <w:szCs w:val="24"/>
              </w:rPr>
              <w:t>"Ромашка"</w:t>
            </w:r>
          </w:p>
          <w:p w:rsidR="00133B8A" w:rsidRPr="00BD5A3F" w:rsidRDefault="00133B8A" w:rsidP="00133B8A">
            <w:pPr>
              <w:pStyle w:val="msonormalbullet1gi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D5A3F">
              <w:rPr>
                <w:sz w:val="24"/>
                <w:szCs w:val="24"/>
              </w:rPr>
              <w:t>г.Советский</w:t>
            </w:r>
          </w:p>
          <w:p w:rsidR="00133B8A" w:rsidRDefault="00133B8A" w:rsidP="00133B8A">
            <w:pPr>
              <w:pStyle w:val="msonormalbullet1gif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</w:tcPr>
          <w:p w:rsidR="00BE58F0" w:rsidRDefault="00BE58F0" w:rsidP="00991AF3"/>
          <w:p w:rsidR="00133B8A" w:rsidRDefault="00F734B8" w:rsidP="00991AF3">
            <w:r>
              <w:t>1.</w:t>
            </w:r>
            <w:r w:rsidR="00EB68F9">
              <w:t xml:space="preserve">Пирогова Т.В. </w:t>
            </w:r>
          </w:p>
          <w:p w:rsidR="00EB68F9" w:rsidRDefault="009164C4" w:rsidP="00EB68F9">
            <w:r>
              <w:t>Ахм</w:t>
            </w:r>
            <w:r w:rsidR="00EB68F9">
              <w:t xml:space="preserve">адуллина Р.Ф., Караванова И.А., </w:t>
            </w:r>
          </w:p>
          <w:p w:rsidR="00EB68F9" w:rsidRDefault="00EB68F9" w:rsidP="00EB68F9">
            <w:r>
              <w:t xml:space="preserve">Ермакова И.Р.,  Гибадуллина Д.М., </w:t>
            </w:r>
          </w:p>
          <w:p w:rsidR="00EE2667" w:rsidRDefault="00EB68F9" w:rsidP="00DE7EB6">
            <w:r>
              <w:t>Гагарина Е.А.,  Бутенко А.С., Богданова О.А. МАДОУ д/с "Ромашка"</w:t>
            </w:r>
          </w:p>
          <w:p w:rsidR="002F4AFD" w:rsidRPr="00BD5A3F" w:rsidRDefault="00EB68F9" w:rsidP="00EB68F9">
            <w:r>
              <w:t>2</w:t>
            </w:r>
            <w:r w:rsidR="002F4AFD">
              <w:t>.Учителя-логопеды ДОУ.</w:t>
            </w:r>
          </w:p>
        </w:tc>
      </w:tr>
      <w:tr w:rsidR="00F734B8" w:rsidRPr="00BD5A3F" w:rsidTr="00DE7EB6">
        <w:trPr>
          <w:trHeight w:val="132"/>
        </w:trPr>
        <w:tc>
          <w:tcPr>
            <w:tcW w:w="560" w:type="dxa"/>
          </w:tcPr>
          <w:p w:rsidR="00F734B8" w:rsidRDefault="00F734B8" w:rsidP="00133B8A">
            <w:pPr>
              <w:pStyle w:val="msonormalbullet1gif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72" w:type="dxa"/>
          </w:tcPr>
          <w:p w:rsidR="00DE7EB6" w:rsidRDefault="00F734B8" w:rsidP="00EB68F9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РМО №3 </w:t>
            </w:r>
            <w:r w:rsidR="00EB68F9">
              <w:rPr>
                <w:bCs/>
                <w:iCs/>
                <w:color w:val="000000"/>
                <w:sz w:val="24"/>
                <w:szCs w:val="24"/>
              </w:rPr>
              <w:t xml:space="preserve"> "Взаимодействие специалистов в коррекционной работе в ДОУ"</w:t>
            </w:r>
          </w:p>
          <w:p w:rsidR="00DE7EB6" w:rsidRPr="00455A72" w:rsidRDefault="00DE7EB6" w:rsidP="00CB2A5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55A72">
              <w:rPr>
                <w:sz w:val="24"/>
                <w:szCs w:val="24"/>
              </w:rPr>
              <w:t>Цель</w:t>
            </w:r>
            <w:r w:rsidRPr="00EB68F9">
              <w:rPr>
                <w:sz w:val="24"/>
                <w:szCs w:val="24"/>
              </w:rPr>
              <w:t>:</w:t>
            </w:r>
            <w:r w:rsidR="00455A72" w:rsidRPr="00EB68F9">
              <w:rPr>
                <w:rStyle w:val="c3"/>
                <w:sz w:val="24"/>
                <w:szCs w:val="24"/>
              </w:rPr>
              <w:t> </w:t>
            </w:r>
            <w:r w:rsidR="00EB68F9" w:rsidRPr="00EB68F9">
              <w:rPr>
                <w:rStyle w:val="c3"/>
                <w:sz w:val="24"/>
                <w:szCs w:val="24"/>
              </w:rPr>
              <w:t>с</w:t>
            </w:r>
            <w:r w:rsidR="00EB68F9" w:rsidRPr="00EB68F9">
              <w:rPr>
                <w:sz w:val="24"/>
                <w:szCs w:val="24"/>
                <w:shd w:val="clear" w:color="auto" w:fill="FFFFFF"/>
              </w:rPr>
              <w:t>овершенствование компетентности педагогов </w:t>
            </w:r>
            <w:r w:rsidR="00EB68F9" w:rsidRPr="00EB68F9">
              <w:rPr>
                <w:bCs/>
                <w:sz w:val="24"/>
                <w:szCs w:val="24"/>
                <w:shd w:val="clear" w:color="auto" w:fill="FFFFFF"/>
              </w:rPr>
              <w:t>ДОУ</w:t>
            </w:r>
            <w:r w:rsidR="00EB68F9" w:rsidRPr="00EB68F9">
              <w:rPr>
                <w:sz w:val="24"/>
                <w:szCs w:val="24"/>
                <w:shd w:val="clear" w:color="auto" w:fill="FFFFFF"/>
              </w:rPr>
              <w:t> по вопросу </w:t>
            </w:r>
            <w:r w:rsidR="00EB68F9" w:rsidRPr="00EB68F9">
              <w:rPr>
                <w:bCs/>
                <w:sz w:val="24"/>
                <w:szCs w:val="24"/>
                <w:shd w:val="clear" w:color="auto" w:fill="FFFFFF"/>
              </w:rPr>
              <w:t>работы</w:t>
            </w:r>
            <w:r w:rsidR="00EB68F9" w:rsidRPr="00EB68F9">
              <w:rPr>
                <w:sz w:val="24"/>
                <w:szCs w:val="24"/>
                <w:shd w:val="clear" w:color="auto" w:fill="FFFFFF"/>
              </w:rPr>
              <w:t> с детьми с проблемами в речевом развитии.</w:t>
            </w:r>
          </w:p>
          <w:p w:rsidR="00DE7EB6" w:rsidRDefault="00DE7EB6" w:rsidP="00DE7EB6">
            <w:r>
              <w:t>1.</w:t>
            </w:r>
            <w:r w:rsidR="008355A2">
              <w:t>"Взаимодействие специалистов с учителем -  логопедом"</w:t>
            </w:r>
          </w:p>
          <w:p w:rsidR="00857577" w:rsidRDefault="00857577" w:rsidP="00DE7EB6">
            <w:r w:rsidRPr="00AC09B3">
              <w:t>2.</w:t>
            </w:r>
            <w:r w:rsidR="008355A2">
              <w:t xml:space="preserve"> "Взаимодействие учителя – логопеда с психологом ДОУ"</w:t>
            </w:r>
          </w:p>
          <w:p w:rsidR="00DE7EB6" w:rsidRDefault="00857577" w:rsidP="00DE7EB6">
            <w:pPr>
              <w:shd w:val="clear" w:color="auto" w:fill="FFFFFF"/>
              <w:spacing w:before="30" w:after="30"/>
            </w:pPr>
            <w:r>
              <w:t>3</w:t>
            </w:r>
            <w:r w:rsidR="00DE7EB6">
              <w:t>.</w:t>
            </w:r>
            <w:r w:rsidR="008355A2">
              <w:t xml:space="preserve"> "Взаимодействие учителя – логопеда с музыкальным руководителем ДОУ"</w:t>
            </w:r>
          </w:p>
          <w:p w:rsidR="002F4AFD" w:rsidRPr="00DE7EB6" w:rsidRDefault="00857577" w:rsidP="00DE7EB6">
            <w:pPr>
              <w:shd w:val="clear" w:color="auto" w:fill="FFFFFF"/>
              <w:spacing w:before="30" w:after="30"/>
              <w:rPr>
                <w:rFonts w:ascii="Arial" w:hAnsi="Arial" w:cs="Arial"/>
                <w:color w:val="181818"/>
                <w:sz w:val="24"/>
                <w:szCs w:val="24"/>
              </w:rPr>
            </w:pPr>
            <w:r>
              <w:t>4</w:t>
            </w:r>
            <w:r w:rsidR="002F4AFD">
              <w:t>.</w:t>
            </w:r>
            <w:r w:rsidR="007B65E5">
              <w:rPr>
                <w:sz w:val="24"/>
                <w:szCs w:val="24"/>
              </w:rPr>
              <w:t xml:space="preserve"> </w:t>
            </w:r>
            <w:r w:rsidR="008355A2">
              <w:t>"Взаимодействие учителя – логопеда с педагогами групп"</w:t>
            </w:r>
          </w:p>
          <w:p w:rsidR="00F734B8" w:rsidRDefault="00857577" w:rsidP="004C5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C573B">
              <w:rPr>
                <w:sz w:val="24"/>
                <w:szCs w:val="24"/>
              </w:rPr>
              <w:t>.</w:t>
            </w:r>
            <w:r w:rsidR="00D8565C">
              <w:rPr>
                <w:sz w:val="24"/>
                <w:szCs w:val="24"/>
              </w:rPr>
              <w:t xml:space="preserve"> </w:t>
            </w:r>
            <w:r w:rsidR="008355A2">
              <w:rPr>
                <w:sz w:val="24"/>
                <w:szCs w:val="24"/>
              </w:rPr>
              <w:t>"Математическое развитие детей с ЗПР"</w:t>
            </w:r>
          </w:p>
          <w:p w:rsidR="004C573B" w:rsidRPr="001A596A" w:rsidRDefault="008355A2" w:rsidP="008355A2">
            <w:r>
              <w:rPr>
                <w:sz w:val="24"/>
                <w:szCs w:val="24"/>
              </w:rPr>
              <w:t>6</w:t>
            </w:r>
            <w:r w:rsidR="004C573B" w:rsidRPr="00BD5A3F">
              <w:rPr>
                <w:sz w:val="24"/>
                <w:szCs w:val="24"/>
              </w:rPr>
              <w:t>.Разное</w:t>
            </w:r>
          </w:p>
        </w:tc>
        <w:tc>
          <w:tcPr>
            <w:tcW w:w="2268" w:type="dxa"/>
          </w:tcPr>
          <w:p w:rsidR="00455A72" w:rsidRDefault="00455A72" w:rsidP="00133B8A">
            <w:pPr>
              <w:jc w:val="center"/>
            </w:pPr>
          </w:p>
          <w:p w:rsidR="00F734B8" w:rsidRPr="00BD5A3F" w:rsidRDefault="00CB2A5C" w:rsidP="00133B8A">
            <w:pPr>
              <w:jc w:val="center"/>
            </w:pPr>
            <w:r>
              <w:t>Семинар-п</w:t>
            </w:r>
            <w:r w:rsidR="001C1D5F">
              <w:t>рактикум</w:t>
            </w:r>
          </w:p>
        </w:tc>
        <w:tc>
          <w:tcPr>
            <w:tcW w:w="1984" w:type="dxa"/>
          </w:tcPr>
          <w:p w:rsidR="00455A72" w:rsidRDefault="00455A72" w:rsidP="00C562FD">
            <w:pPr>
              <w:pStyle w:val="msonormalbullet1gif"/>
              <w:spacing w:before="0" w:beforeAutospacing="0" w:after="0" w:afterAutospacing="0"/>
              <w:jc w:val="center"/>
            </w:pPr>
          </w:p>
          <w:p w:rsidR="00F734B8" w:rsidRDefault="00EB68F9" w:rsidP="00C562FD">
            <w:pPr>
              <w:pStyle w:val="msonormalbullet1gif"/>
              <w:spacing w:before="0" w:beforeAutospacing="0" w:after="0" w:afterAutospacing="0"/>
              <w:jc w:val="center"/>
            </w:pPr>
            <w:r>
              <w:t>18</w:t>
            </w:r>
            <w:r w:rsidR="00DE7EB6">
              <w:t xml:space="preserve"> марта</w:t>
            </w:r>
          </w:p>
          <w:p w:rsidR="00DE7EB6" w:rsidRDefault="00EB68F9" w:rsidP="00C562FD">
            <w:pPr>
              <w:pStyle w:val="msonormalbullet1gif"/>
              <w:spacing w:before="0" w:beforeAutospacing="0" w:after="0" w:afterAutospacing="0"/>
              <w:jc w:val="center"/>
            </w:pPr>
            <w:r>
              <w:t>2025</w:t>
            </w:r>
            <w:r w:rsidR="00DE7EB6">
              <w:t>г.</w:t>
            </w:r>
          </w:p>
        </w:tc>
        <w:tc>
          <w:tcPr>
            <w:tcW w:w="2268" w:type="dxa"/>
          </w:tcPr>
          <w:p w:rsidR="00455A72" w:rsidRDefault="00455A72" w:rsidP="00DE7EB6">
            <w:pPr>
              <w:pStyle w:val="msonormalbullet1gi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F734B8" w:rsidRDefault="00EB68F9" w:rsidP="00133B8A">
            <w:pPr>
              <w:pStyle w:val="msonormalbullet1gif"/>
              <w:spacing w:before="0" w:beforeAutospacing="0" w:after="0" w:afterAutospacing="0"/>
              <w:jc w:val="center"/>
            </w:pPr>
            <w:r w:rsidRPr="00BD5A3F">
              <w:rPr>
                <w:sz w:val="24"/>
                <w:szCs w:val="24"/>
              </w:rPr>
              <w:t>МКУ Центр МТиМО г. Советский</w:t>
            </w:r>
            <w:r>
              <w:t xml:space="preserve"> </w:t>
            </w:r>
          </w:p>
        </w:tc>
        <w:tc>
          <w:tcPr>
            <w:tcW w:w="2835" w:type="dxa"/>
          </w:tcPr>
          <w:p w:rsidR="00455A72" w:rsidRDefault="00455A72" w:rsidP="00991AF3"/>
          <w:p w:rsidR="00455A72" w:rsidRDefault="00455A72" w:rsidP="00991AF3"/>
          <w:p w:rsidR="00F734B8" w:rsidRDefault="00DE7EB6" w:rsidP="00991AF3">
            <w:r>
              <w:t>1.</w:t>
            </w:r>
            <w:r w:rsidR="008355A2">
              <w:t xml:space="preserve">Александрова Е.Е. МАДОУ д/с "Дюймовочка" </w:t>
            </w:r>
          </w:p>
          <w:p w:rsidR="00857577" w:rsidRDefault="00857577" w:rsidP="00991AF3">
            <w:r>
              <w:t>2.</w:t>
            </w:r>
            <w:r w:rsidR="008355A2">
              <w:t xml:space="preserve"> Лобарева Е.В.</w:t>
            </w:r>
            <w:r w:rsidR="00C15DC6">
              <w:t xml:space="preserve"> МАДОУ д/с</w:t>
            </w:r>
            <w:r w:rsidR="008355A2">
              <w:t>"Родничок"</w:t>
            </w:r>
            <w:r w:rsidR="00C15DC6">
              <w:t>.</w:t>
            </w:r>
          </w:p>
          <w:p w:rsidR="008355A2" w:rsidRDefault="00857577" w:rsidP="00991AF3">
            <w:r>
              <w:t>3</w:t>
            </w:r>
            <w:r w:rsidR="00DE7EB6">
              <w:t>.</w:t>
            </w:r>
            <w:r w:rsidR="008355A2">
              <w:t xml:space="preserve"> Шаймарданова О.В., учитель-логопед МАДОУ д/с "Родничок"</w:t>
            </w:r>
          </w:p>
          <w:p w:rsidR="00DE7EB6" w:rsidRDefault="008355A2" w:rsidP="00991AF3">
            <w:r>
              <w:t xml:space="preserve">4. Черемных Н.С. </w:t>
            </w:r>
            <w:r w:rsidR="00857577">
              <w:t>МАДОУ д/с «Радуга</w:t>
            </w:r>
            <w:r w:rsidR="00726128">
              <w:t>».</w:t>
            </w:r>
          </w:p>
          <w:p w:rsidR="008355A2" w:rsidRDefault="008355A2" w:rsidP="008355A2">
            <w:r>
              <w:t xml:space="preserve">5. Алыева Н.В. </w:t>
            </w:r>
          </w:p>
          <w:p w:rsidR="004C573B" w:rsidRDefault="008355A2" w:rsidP="008355A2">
            <w:r>
              <w:t>6</w:t>
            </w:r>
            <w:r w:rsidR="004C573B">
              <w:t xml:space="preserve">. </w:t>
            </w:r>
            <w:bookmarkStart w:id="0" w:name="_GoBack"/>
            <w:r w:rsidR="004C573B">
              <w:t>Учителя-логопеды ДОУ.</w:t>
            </w:r>
            <w:bookmarkEnd w:id="0"/>
          </w:p>
        </w:tc>
      </w:tr>
      <w:tr w:rsidR="00C779AD" w:rsidRPr="00BD5A3F" w:rsidTr="00DE7EB6">
        <w:tc>
          <w:tcPr>
            <w:tcW w:w="560" w:type="dxa"/>
          </w:tcPr>
          <w:p w:rsidR="00C779AD" w:rsidRPr="00BD5A3F" w:rsidRDefault="00C779AD" w:rsidP="00F91BC2">
            <w:pPr>
              <w:pStyle w:val="msonormalbullet1gif"/>
              <w:jc w:val="center"/>
              <w:rPr>
                <w:b/>
                <w:sz w:val="24"/>
                <w:szCs w:val="24"/>
              </w:rPr>
            </w:pPr>
            <w:r w:rsidRPr="00BD5A3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672" w:type="dxa"/>
          </w:tcPr>
          <w:p w:rsidR="00C779AD" w:rsidRPr="00BD5A3F" w:rsidRDefault="00E04DF8" w:rsidP="00C779AD">
            <w:pPr>
              <w:rPr>
                <w:b/>
                <w:sz w:val="24"/>
                <w:szCs w:val="24"/>
              </w:rPr>
            </w:pPr>
            <w:r w:rsidRPr="00BD5A3F">
              <w:rPr>
                <w:b/>
                <w:sz w:val="24"/>
                <w:szCs w:val="24"/>
              </w:rPr>
              <w:t xml:space="preserve">РМО №4 </w:t>
            </w:r>
            <w:r w:rsidR="00B673C9">
              <w:rPr>
                <w:b/>
                <w:sz w:val="24"/>
                <w:szCs w:val="24"/>
              </w:rPr>
              <w:t>"</w:t>
            </w:r>
            <w:r w:rsidR="00C779AD" w:rsidRPr="00BD5A3F">
              <w:rPr>
                <w:b/>
                <w:sz w:val="24"/>
                <w:szCs w:val="24"/>
              </w:rPr>
              <w:t>Актуальные вопросы в практическо</w:t>
            </w:r>
            <w:r w:rsidR="00B673C9">
              <w:rPr>
                <w:b/>
                <w:sz w:val="24"/>
                <w:szCs w:val="24"/>
              </w:rPr>
              <w:t>й деятельности учителя-логопеда"</w:t>
            </w:r>
          </w:p>
          <w:p w:rsidR="00C779AD" w:rsidRPr="00CB2A5C" w:rsidRDefault="00C779AD" w:rsidP="00C779AD">
            <w:pPr>
              <w:rPr>
                <w:sz w:val="24"/>
                <w:szCs w:val="24"/>
              </w:rPr>
            </w:pPr>
            <w:r w:rsidRPr="00CB2A5C">
              <w:rPr>
                <w:sz w:val="24"/>
                <w:szCs w:val="24"/>
              </w:rPr>
              <w:t xml:space="preserve">Цель: Подведение итогов и планирование деятельности </w:t>
            </w:r>
            <w:r w:rsidR="00CB2A5C">
              <w:rPr>
                <w:sz w:val="24"/>
                <w:szCs w:val="24"/>
              </w:rPr>
              <w:t>Р</w:t>
            </w:r>
            <w:r w:rsidRPr="00CB2A5C">
              <w:rPr>
                <w:sz w:val="24"/>
                <w:szCs w:val="24"/>
              </w:rPr>
              <w:t>МО.</w:t>
            </w:r>
          </w:p>
          <w:p w:rsidR="00C779AD" w:rsidRPr="00BD5A3F" w:rsidRDefault="009065F9" w:rsidP="00C779AD">
            <w:pPr>
              <w:pStyle w:val="a4"/>
            </w:pPr>
            <w:r w:rsidRPr="00BD5A3F">
              <w:rPr>
                <w:color w:val="000000"/>
              </w:rPr>
              <w:t>1.</w:t>
            </w:r>
            <w:r w:rsidR="00C779AD" w:rsidRPr="00BD5A3F">
              <w:t>Отчет руководителя  РМО. Оценка деятельности РМО учителями-логопедами.</w:t>
            </w:r>
          </w:p>
          <w:p w:rsidR="009065F9" w:rsidRPr="00BD5A3F" w:rsidRDefault="009065F9" w:rsidP="009065F9">
            <w:pPr>
              <w:rPr>
                <w:sz w:val="24"/>
                <w:szCs w:val="24"/>
              </w:rPr>
            </w:pPr>
            <w:r w:rsidRPr="00BD5A3F">
              <w:rPr>
                <w:sz w:val="24"/>
                <w:szCs w:val="24"/>
              </w:rPr>
              <w:t>2. Пример</w:t>
            </w:r>
            <w:r w:rsidR="00FC0668" w:rsidRPr="00BD5A3F">
              <w:rPr>
                <w:sz w:val="24"/>
                <w:szCs w:val="24"/>
              </w:rPr>
              <w:t xml:space="preserve">ное планирование </w:t>
            </w:r>
            <w:r w:rsidR="00DE7EB6">
              <w:rPr>
                <w:sz w:val="24"/>
                <w:szCs w:val="24"/>
              </w:rPr>
              <w:t>тем РМО на 202</w:t>
            </w:r>
            <w:r w:rsidR="00B673C9">
              <w:rPr>
                <w:sz w:val="24"/>
                <w:szCs w:val="24"/>
              </w:rPr>
              <w:t>5</w:t>
            </w:r>
            <w:r w:rsidR="00DE7EB6">
              <w:rPr>
                <w:sz w:val="24"/>
                <w:szCs w:val="24"/>
              </w:rPr>
              <w:t>-202</w:t>
            </w:r>
            <w:r w:rsidR="00B673C9">
              <w:rPr>
                <w:sz w:val="24"/>
                <w:szCs w:val="24"/>
              </w:rPr>
              <w:t>6</w:t>
            </w:r>
            <w:r w:rsidRPr="00BD5A3F">
              <w:rPr>
                <w:sz w:val="24"/>
                <w:szCs w:val="24"/>
              </w:rPr>
              <w:t xml:space="preserve"> уч. г.</w:t>
            </w:r>
          </w:p>
          <w:p w:rsidR="00C779AD" w:rsidRPr="00BD5A3F" w:rsidRDefault="009065F9" w:rsidP="00C779AD">
            <w:pPr>
              <w:pStyle w:val="a4"/>
            </w:pPr>
            <w:r w:rsidRPr="00BD5A3F">
              <w:rPr>
                <w:color w:val="000000"/>
              </w:rPr>
              <w:t>3</w:t>
            </w:r>
            <w:r w:rsidR="00C779AD" w:rsidRPr="00BD5A3F">
              <w:rPr>
                <w:color w:val="000000"/>
              </w:rPr>
              <w:t>.</w:t>
            </w:r>
            <w:r w:rsidR="00C779AD" w:rsidRPr="00BD5A3F">
              <w:t xml:space="preserve"> Передача информации школьным логопедам. Обмен диагностическими данными.</w:t>
            </w:r>
          </w:p>
          <w:p w:rsidR="00C779AD" w:rsidRPr="00BD5A3F" w:rsidRDefault="009065F9" w:rsidP="00C779AD">
            <w:pPr>
              <w:jc w:val="both"/>
              <w:rPr>
                <w:b/>
                <w:sz w:val="24"/>
                <w:szCs w:val="24"/>
              </w:rPr>
            </w:pPr>
            <w:r w:rsidRPr="00BD5A3F">
              <w:rPr>
                <w:sz w:val="24"/>
                <w:szCs w:val="24"/>
              </w:rPr>
              <w:t>4</w:t>
            </w:r>
            <w:r w:rsidR="00C779AD" w:rsidRPr="00BD5A3F">
              <w:rPr>
                <w:sz w:val="24"/>
                <w:szCs w:val="24"/>
              </w:rPr>
              <w:t>.Разное</w:t>
            </w:r>
          </w:p>
        </w:tc>
        <w:tc>
          <w:tcPr>
            <w:tcW w:w="2268" w:type="dxa"/>
          </w:tcPr>
          <w:p w:rsidR="00C779AD" w:rsidRPr="00BD5A3F" w:rsidRDefault="00C779AD" w:rsidP="00C779AD">
            <w:pPr>
              <w:jc w:val="center"/>
              <w:rPr>
                <w:sz w:val="24"/>
                <w:szCs w:val="24"/>
              </w:rPr>
            </w:pPr>
            <w:r w:rsidRPr="00BD5A3F">
              <w:rPr>
                <w:sz w:val="24"/>
                <w:szCs w:val="24"/>
              </w:rPr>
              <w:t>Круглый стол</w:t>
            </w:r>
          </w:p>
          <w:p w:rsidR="00C779AD" w:rsidRPr="00BD5A3F" w:rsidRDefault="00C779AD" w:rsidP="00C779AD">
            <w:pPr>
              <w:jc w:val="center"/>
              <w:rPr>
                <w:sz w:val="24"/>
                <w:szCs w:val="24"/>
              </w:rPr>
            </w:pPr>
          </w:p>
          <w:p w:rsidR="00C779AD" w:rsidRPr="00BD5A3F" w:rsidRDefault="00C779AD" w:rsidP="00C779AD">
            <w:pPr>
              <w:jc w:val="center"/>
              <w:rPr>
                <w:sz w:val="24"/>
                <w:szCs w:val="24"/>
              </w:rPr>
            </w:pPr>
          </w:p>
          <w:p w:rsidR="00C779AD" w:rsidRPr="00BD5A3F" w:rsidRDefault="00C779AD" w:rsidP="00C779AD">
            <w:pPr>
              <w:jc w:val="center"/>
              <w:rPr>
                <w:sz w:val="24"/>
                <w:szCs w:val="24"/>
              </w:rPr>
            </w:pPr>
          </w:p>
          <w:p w:rsidR="00C779AD" w:rsidRPr="00BD5A3F" w:rsidRDefault="00C779AD" w:rsidP="00392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779AD" w:rsidRPr="00BD5A3F" w:rsidRDefault="00B673C9" w:rsidP="00C7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мая 2025</w:t>
            </w:r>
            <w:r w:rsidR="008F641C" w:rsidRPr="00BD5A3F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C779AD" w:rsidRPr="00BD5A3F" w:rsidRDefault="00C779AD" w:rsidP="00F91BC2">
            <w:pPr>
              <w:pStyle w:val="msonormalbullet1gif"/>
              <w:jc w:val="center"/>
              <w:rPr>
                <w:sz w:val="24"/>
                <w:szCs w:val="24"/>
              </w:rPr>
            </w:pPr>
            <w:r w:rsidRPr="00BD5A3F">
              <w:rPr>
                <w:sz w:val="24"/>
                <w:szCs w:val="24"/>
              </w:rPr>
              <w:t xml:space="preserve">МКУ Центр МТиМО </w:t>
            </w:r>
            <w:r w:rsidR="002D15BB" w:rsidRPr="00BD5A3F">
              <w:rPr>
                <w:sz w:val="24"/>
                <w:szCs w:val="24"/>
              </w:rPr>
              <w:t>г. Советский</w:t>
            </w:r>
          </w:p>
        </w:tc>
        <w:tc>
          <w:tcPr>
            <w:tcW w:w="2835" w:type="dxa"/>
          </w:tcPr>
          <w:p w:rsidR="00C779AD" w:rsidRPr="00BD5A3F" w:rsidRDefault="00C779AD" w:rsidP="00C779AD">
            <w:pPr>
              <w:rPr>
                <w:sz w:val="24"/>
                <w:szCs w:val="24"/>
              </w:rPr>
            </w:pPr>
          </w:p>
          <w:p w:rsidR="009065F9" w:rsidRPr="00BD5A3F" w:rsidRDefault="009065F9" w:rsidP="00C779AD">
            <w:pPr>
              <w:rPr>
                <w:sz w:val="24"/>
                <w:szCs w:val="24"/>
              </w:rPr>
            </w:pPr>
          </w:p>
          <w:p w:rsidR="00C779AD" w:rsidRPr="00BD5A3F" w:rsidRDefault="0047762D" w:rsidP="00C779AD">
            <w:pPr>
              <w:rPr>
                <w:sz w:val="24"/>
                <w:szCs w:val="24"/>
              </w:rPr>
            </w:pPr>
            <w:r w:rsidRPr="00BD5A3F">
              <w:rPr>
                <w:sz w:val="24"/>
                <w:szCs w:val="24"/>
              </w:rPr>
              <w:t>1.</w:t>
            </w:r>
            <w:r w:rsidR="00B673C9">
              <w:rPr>
                <w:sz w:val="24"/>
                <w:szCs w:val="24"/>
              </w:rPr>
              <w:t>Пирогова Т.В</w:t>
            </w:r>
            <w:r w:rsidR="009065F9" w:rsidRPr="00BD5A3F">
              <w:rPr>
                <w:sz w:val="24"/>
                <w:szCs w:val="24"/>
              </w:rPr>
              <w:t>., учитель-логопед, МАДОУ</w:t>
            </w:r>
            <w:r w:rsidR="00B673C9">
              <w:rPr>
                <w:sz w:val="24"/>
                <w:szCs w:val="24"/>
              </w:rPr>
              <w:t xml:space="preserve"> </w:t>
            </w:r>
            <w:r w:rsidR="00C779AD" w:rsidRPr="00BD5A3F">
              <w:rPr>
                <w:sz w:val="24"/>
                <w:szCs w:val="24"/>
              </w:rPr>
              <w:t xml:space="preserve">д/с </w:t>
            </w:r>
            <w:r w:rsidR="00B673C9">
              <w:rPr>
                <w:sz w:val="24"/>
                <w:szCs w:val="24"/>
              </w:rPr>
              <w:t>"Ромашка"</w:t>
            </w:r>
            <w:r w:rsidR="00C779AD" w:rsidRPr="00BD5A3F">
              <w:rPr>
                <w:sz w:val="24"/>
                <w:szCs w:val="24"/>
              </w:rPr>
              <w:t xml:space="preserve">. </w:t>
            </w:r>
          </w:p>
          <w:p w:rsidR="00C779AD" w:rsidRPr="00BD5A3F" w:rsidRDefault="0047762D" w:rsidP="00C779AD">
            <w:pPr>
              <w:rPr>
                <w:sz w:val="24"/>
                <w:szCs w:val="24"/>
              </w:rPr>
            </w:pPr>
            <w:r w:rsidRPr="00BD5A3F">
              <w:rPr>
                <w:sz w:val="24"/>
                <w:szCs w:val="24"/>
              </w:rPr>
              <w:t>2.Учителя – логопеды ДОУ</w:t>
            </w:r>
          </w:p>
          <w:p w:rsidR="00C779AD" w:rsidRDefault="0047762D" w:rsidP="00C779AD">
            <w:pPr>
              <w:rPr>
                <w:sz w:val="24"/>
                <w:szCs w:val="24"/>
              </w:rPr>
            </w:pPr>
            <w:r w:rsidRPr="00BD5A3F">
              <w:rPr>
                <w:sz w:val="24"/>
                <w:szCs w:val="24"/>
              </w:rPr>
              <w:t>3.</w:t>
            </w:r>
            <w:r w:rsidR="00C779AD" w:rsidRPr="00BD5A3F">
              <w:rPr>
                <w:sz w:val="24"/>
                <w:szCs w:val="24"/>
              </w:rPr>
              <w:t>Учителя – логопеды ДОУ</w:t>
            </w:r>
            <w:r w:rsidR="0097557F" w:rsidRPr="00BD5A3F">
              <w:rPr>
                <w:sz w:val="24"/>
                <w:szCs w:val="24"/>
              </w:rPr>
              <w:t xml:space="preserve"> и ОУ</w:t>
            </w:r>
            <w:r w:rsidR="002F4AFD">
              <w:rPr>
                <w:sz w:val="24"/>
                <w:szCs w:val="24"/>
              </w:rPr>
              <w:t>.</w:t>
            </w:r>
          </w:p>
          <w:p w:rsidR="002F4AFD" w:rsidRPr="00BD5A3F" w:rsidRDefault="002F4AFD" w:rsidP="00C779AD">
            <w:pPr>
              <w:rPr>
                <w:sz w:val="24"/>
                <w:szCs w:val="24"/>
              </w:rPr>
            </w:pPr>
            <w:r>
              <w:t>4.Учителя-логопеды ДОУ.</w:t>
            </w:r>
          </w:p>
        </w:tc>
      </w:tr>
    </w:tbl>
    <w:p w:rsidR="002F0EE5" w:rsidRPr="00BD5A3F" w:rsidRDefault="002F0EE5" w:rsidP="002F0EE5">
      <w:pPr>
        <w:jc w:val="right"/>
        <w:rPr>
          <w:rStyle w:val="FontStyle11"/>
          <w:sz w:val="24"/>
          <w:szCs w:val="24"/>
        </w:rPr>
      </w:pPr>
    </w:p>
    <w:p w:rsidR="00ED61F3" w:rsidRPr="008355A2" w:rsidRDefault="002F0EE5" w:rsidP="008355A2">
      <w:pPr>
        <w:jc w:val="right"/>
        <w:rPr>
          <w:bCs/>
          <w:i/>
          <w:iCs/>
        </w:rPr>
      </w:pPr>
      <w:r w:rsidRPr="00BD5A3F">
        <w:rPr>
          <w:rStyle w:val="FontStyle11"/>
          <w:sz w:val="24"/>
          <w:szCs w:val="24"/>
        </w:rPr>
        <w:t xml:space="preserve">Руководитель: </w:t>
      </w:r>
      <w:r w:rsidR="00F61DEE">
        <w:rPr>
          <w:rStyle w:val="FontStyle11"/>
          <w:sz w:val="24"/>
          <w:szCs w:val="24"/>
        </w:rPr>
        <w:t>______________/</w:t>
      </w:r>
      <w:r w:rsidR="00B673C9">
        <w:rPr>
          <w:rStyle w:val="FontStyle11"/>
          <w:b w:val="0"/>
          <w:i w:val="0"/>
          <w:sz w:val="24"/>
          <w:szCs w:val="24"/>
        </w:rPr>
        <w:t>Пирогова Т.В</w:t>
      </w:r>
      <w:r w:rsidRPr="00BD5A3F">
        <w:rPr>
          <w:rStyle w:val="FontStyle11"/>
          <w:b w:val="0"/>
          <w:i w:val="0"/>
          <w:sz w:val="24"/>
          <w:szCs w:val="24"/>
        </w:rPr>
        <w:t>.</w:t>
      </w:r>
      <w:r w:rsidR="00F61DEE">
        <w:rPr>
          <w:rStyle w:val="FontStyle11"/>
          <w:b w:val="0"/>
          <w:i w:val="0"/>
          <w:sz w:val="24"/>
          <w:szCs w:val="24"/>
        </w:rPr>
        <w:t>/</w:t>
      </w:r>
      <w:r w:rsidRPr="00BD5A3F">
        <w:rPr>
          <w:rStyle w:val="FontStyle11"/>
          <w:b w:val="0"/>
          <w:i w:val="0"/>
          <w:sz w:val="24"/>
          <w:szCs w:val="24"/>
        </w:rPr>
        <w:t xml:space="preserve">, учитель-логопед МАДОУ д/с </w:t>
      </w:r>
      <w:r w:rsidR="00B673C9">
        <w:rPr>
          <w:rStyle w:val="FontStyle11"/>
          <w:b w:val="0"/>
          <w:i w:val="0"/>
          <w:sz w:val="24"/>
          <w:szCs w:val="24"/>
        </w:rPr>
        <w:t>"Ромашка"</w:t>
      </w:r>
    </w:p>
    <w:sectPr w:rsidR="00ED61F3" w:rsidRPr="008355A2" w:rsidSect="00726128">
      <w:headerReference w:type="default" r:id="rId7"/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584" w:rsidRDefault="003D1584" w:rsidP="00BA7EB4">
      <w:r>
        <w:separator/>
      </w:r>
    </w:p>
  </w:endnote>
  <w:endnote w:type="continuationSeparator" w:id="1">
    <w:p w:rsidR="003D1584" w:rsidRDefault="003D1584" w:rsidP="00BA7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584" w:rsidRDefault="003D1584" w:rsidP="00BA7EB4">
      <w:r>
        <w:separator/>
      </w:r>
    </w:p>
  </w:footnote>
  <w:footnote w:type="continuationSeparator" w:id="1">
    <w:p w:rsidR="003D1584" w:rsidRDefault="003D1584" w:rsidP="00BA7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74072"/>
      <w:docPartObj>
        <w:docPartGallery w:val="Page Numbers (Top of Page)"/>
        <w:docPartUnique/>
      </w:docPartObj>
    </w:sdtPr>
    <w:sdtContent>
      <w:p w:rsidR="007F1C07" w:rsidRDefault="00BB42F6">
        <w:pPr>
          <w:pStyle w:val="a8"/>
          <w:jc w:val="center"/>
        </w:pPr>
        <w:r>
          <w:fldChar w:fldCharType="begin"/>
        </w:r>
        <w:r w:rsidR="007F1C07">
          <w:instrText>PAGE   \* MERGEFORMAT</w:instrText>
        </w:r>
        <w:r>
          <w:fldChar w:fldCharType="separate"/>
        </w:r>
        <w:r w:rsidR="008355A2">
          <w:rPr>
            <w:noProof/>
          </w:rPr>
          <w:t>2</w:t>
        </w:r>
        <w:r>
          <w:fldChar w:fldCharType="end"/>
        </w:r>
      </w:p>
    </w:sdtContent>
  </w:sdt>
  <w:p w:rsidR="007F1C07" w:rsidRDefault="007F1C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0311"/>
    <w:multiLevelType w:val="hybridMultilevel"/>
    <w:tmpl w:val="FC5CD882"/>
    <w:lvl w:ilvl="0" w:tplc="581ED8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129F0"/>
    <w:multiLevelType w:val="hybridMultilevel"/>
    <w:tmpl w:val="9E26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50C"/>
    <w:rsid w:val="00016CC4"/>
    <w:rsid w:val="00017164"/>
    <w:rsid w:val="00025765"/>
    <w:rsid w:val="000560B0"/>
    <w:rsid w:val="00066630"/>
    <w:rsid w:val="00074454"/>
    <w:rsid w:val="00084A1E"/>
    <w:rsid w:val="000A7C85"/>
    <w:rsid w:val="000D318C"/>
    <w:rsid w:val="000D4FF9"/>
    <w:rsid w:val="000F0588"/>
    <w:rsid w:val="000F185C"/>
    <w:rsid w:val="000F3C72"/>
    <w:rsid w:val="000F5F4F"/>
    <w:rsid w:val="001021E1"/>
    <w:rsid w:val="0010447C"/>
    <w:rsid w:val="00130D24"/>
    <w:rsid w:val="00133B8A"/>
    <w:rsid w:val="001754C7"/>
    <w:rsid w:val="00183FC7"/>
    <w:rsid w:val="001A596A"/>
    <w:rsid w:val="001B2C3F"/>
    <w:rsid w:val="001B58A4"/>
    <w:rsid w:val="001B5EA4"/>
    <w:rsid w:val="001C1D5F"/>
    <w:rsid w:val="001C2E4B"/>
    <w:rsid w:val="001D1839"/>
    <w:rsid w:val="001D6B91"/>
    <w:rsid w:val="001E3017"/>
    <w:rsid w:val="002114B1"/>
    <w:rsid w:val="00222A2C"/>
    <w:rsid w:val="00264236"/>
    <w:rsid w:val="00276D4A"/>
    <w:rsid w:val="002A17D2"/>
    <w:rsid w:val="002C5DDF"/>
    <w:rsid w:val="002C6A3F"/>
    <w:rsid w:val="002D0949"/>
    <w:rsid w:val="002D15BB"/>
    <w:rsid w:val="002D4189"/>
    <w:rsid w:val="002F0EE5"/>
    <w:rsid w:val="002F4AFD"/>
    <w:rsid w:val="00307490"/>
    <w:rsid w:val="003244A1"/>
    <w:rsid w:val="00326E9A"/>
    <w:rsid w:val="00354C42"/>
    <w:rsid w:val="003607D2"/>
    <w:rsid w:val="003710E5"/>
    <w:rsid w:val="0037357A"/>
    <w:rsid w:val="00384590"/>
    <w:rsid w:val="00392911"/>
    <w:rsid w:val="003A227B"/>
    <w:rsid w:val="003A3462"/>
    <w:rsid w:val="003C4656"/>
    <w:rsid w:val="003D1584"/>
    <w:rsid w:val="004018A2"/>
    <w:rsid w:val="004411B1"/>
    <w:rsid w:val="004531D0"/>
    <w:rsid w:val="0045407C"/>
    <w:rsid w:val="00455A72"/>
    <w:rsid w:val="00460A69"/>
    <w:rsid w:val="0046498D"/>
    <w:rsid w:val="0047762D"/>
    <w:rsid w:val="004B0610"/>
    <w:rsid w:val="004C573B"/>
    <w:rsid w:val="004E04AF"/>
    <w:rsid w:val="004F5DE1"/>
    <w:rsid w:val="0050116F"/>
    <w:rsid w:val="00536560"/>
    <w:rsid w:val="00570D47"/>
    <w:rsid w:val="005800CD"/>
    <w:rsid w:val="005873BD"/>
    <w:rsid w:val="005A5624"/>
    <w:rsid w:val="005C0BC8"/>
    <w:rsid w:val="005C2F8B"/>
    <w:rsid w:val="005C69DD"/>
    <w:rsid w:val="005D6707"/>
    <w:rsid w:val="005E1F21"/>
    <w:rsid w:val="005E37B2"/>
    <w:rsid w:val="005E40A8"/>
    <w:rsid w:val="006163D1"/>
    <w:rsid w:val="00621E3C"/>
    <w:rsid w:val="00626A46"/>
    <w:rsid w:val="00637D94"/>
    <w:rsid w:val="006669BE"/>
    <w:rsid w:val="0068141E"/>
    <w:rsid w:val="00682FE3"/>
    <w:rsid w:val="00686CC7"/>
    <w:rsid w:val="00692DCB"/>
    <w:rsid w:val="006B5401"/>
    <w:rsid w:val="006B5A95"/>
    <w:rsid w:val="006B5E0D"/>
    <w:rsid w:val="006E1BE1"/>
    <w:rsid w:val="006E4466"/>
    <w:rsid w:val="006E5B23"/>
    <w:rsid w:val="006F00ED"/>
    <w:rsid w:val="006F5C97"/>
    <w:rsid w:val="00713044"/>
    <w:rsid w:val="00726128"/>
    <w:rsid w:val="00730C55"/>
    <w:rsid w:val="00732B9B"/>
    <w:rsid w:val="00784A6D"/>
    <w:rsid w:val="0079708F"/>
    <w:rsid w:val="007A4E88"/>
    <w:rsid w:val="007B65E5"/>
    <w:rsid w:val="007D0BA1"/>
    <w:rsid w:val="007D5D52"/>
    <w:rsid w:val="007E41FF"/>
    <w:rsid w:val="007E7555"/>
    <w:rsid w:val="007F1C07"/>
    <w:rsid w:val="00801461"/>
    <w:rsid w:val="00814CD0"/>
    <w:rsid w:val="00822CFF"/>
    <w:rsid w:val="008355A2"/>
    <w:rsid w:val="00843840"/>
    <w:rsid w:val="008565BF"/>
    <w:rsid w:val="00857577"/>
    <w:rsid w:val="00871BFB"/>
    <w:rsid w:val="00872143"/>
    <w:rsid w:val="008809FD"/>
    <w:rsid w:val="008B2BDE"/>
    <w:rsid w:val="008C0C33"/>
    <w:rsid w:val="008D02F1"/>
    <w:rsid w:val="008D505C"/>
    <w:rsid w:val="008F526E"/>
    <w:rsid w:val="008F641C"/>
    <w:rsid w:val="009065F9"/>
    <w:rsid w:val="00914DC1"/>
    <w:rsid w:val="009164C4"/>
    <w:rsid w:val="00920366"/>
    <w:rsid w:val="009204D8"/>
    <w:rsid w:val="0092656A"/>
    <w:rsid w:val="00926D3E"/>
    <w:rsid w:val="00947654"/>
    <w:rsid w:val="00970C85"/>
    <w:rsid w:val="0097557F"/>
    <w:rsid w:val="00977F9E"/>
    <w:rsid w:val="00980C42"/>
    <w:rsid w:val="0098109D"/>
    <w:rsid w:val="00991AF3"/>
    <w:rsid w:val="009959FC"/>
    <w:rsid w:val="009B17EE"/>
    <w:rsid w:val="009B4E8E"/>
    <w:rsid w:val="009B5229"/>
    <w:rsid w:val="009F6AD3"/>
    <w:rsid w:val="00A06E6A"/>
    <w:rsid w:val="00A26CD7"/>
    <w:rsid w:val="00A3706B"/>
    <w:rsid w:val="00A84504"/>
    <w:rsid w:val="00A84E81"/>
    <w:rsid w:val="00AB09B3"/>
    <w:rsid w:val="00AC09B3"/>
    <w:rsid w:val="00AE0E57"/>
    <w:rsid w:val="00AE5317"/>
    <w:rsid w:val="00AF6420"/>
    <w:rsid w:val="00AF7639"/>
    <w:rsid w:val="00B23407"/>
    <w:rsid w:val="00B46B4E"/>
    <w:rsid w:val="00B673C9"/>
    <w:rsid w:val="00B9289F"/>
    <w:rsid w:val="00B978F4"/>
    <w:rsid w:val="00BA7EB4"/>
    <w:rsid w:val="00BB42F6"/>
    <w:rsid w:val="00BB678E"/>
    <w:rsid w:val="00BD439E"/>
    <w:rsid w:val="00BD5A3F"/>
    <w:rsid w:val="00BE58F0"/>
    <w:rsid w:val="00BE741B"/>
    <w:rsid w:val="00BF5B10"/>
    <w:rsid w:val="00C146B6"/>
    <w:rsid w:val="00C15DC6"/>
    <w:rsid w:val="00C166EF"/>
    <w:rsid w:val="00C44F5B"/>
    <w:rsid w:val="00C44FAA"/>
    <w:rsid w:val="00C562FD"/>
    <w:rsid w:val="00C74F64"/>
    <w:rsid w:val="00C779AD"/>
    <w:rsid w:val="00C82A44"/>
    <w:rsid w:val="00C84956"/>
    <w:rsid w:val="00CA20B6"/>
    <w:rsid w:val="00CB2A5C"/>
    <w:rsid w:val="00CB4217"/>
    <w:rsid w:val="00CB63F5"/>
    <w:rsid w:val="00CC020F"/>
    <w:rsid w:val="00CE6A1F"/>
    <w:rsid w:val="00CF4336"/>
    <w:rsid w:val="00D03A7A"/>
    <w:rsid w:val="00D056A5"/>
    <w:rsid w:val="00D161F2"/>
    <w:rsid w:val="00D41793"/>
    <w:rsid w:val="00D50C5E"/>
    <w:rsid w:val="00D76768"/>
    <w:rsid w:val="00D8565C"/>
    <w:rsid w:val="00D871DA"/>
    <w:rsid w:val="00DA333B"/>
    <w:rsid w:val="00DC5926"/>
    <w:rsid w:val="00DC6653"/>
    <w:rsid w:val="00DC68EE"/>
    <w:rsid w:val="00DE0217"/>
    <w:rsid w:val="00DE116A"/>
    <w:rsid w:val="00DE1B4E"/>
    <w:rsid w:val="00DE7DCC"/>
    <w:rsid w:val="00DE7EB6"/>
    <w:rsid w:val="00DF6C14"/>
    <w:rsid w:val="00E009A8"/>
    <w:rsid w:val="00E03F0B"/>
    <w:rsid w:val="00E04DF8"/>
    <w:rsid w:val="00E47547"/>
    <w:rsid w:val="00E5445F"/>
    <w:rsid w:val="00E55FD3"/>
    <w:rsid w:val="00E5657B"/>
    <w:rsid w:val="00E63DEE"/>
    <w:rsid w:val="00E7146B"/>
    <w:rsid w:val="00E71DC6"/>
    <w:rsid w:val="00EA7DD2"/>
    <w:rsid w:val="00EB68F9"/>
    <w:rsid w:val="00ED61F3"/>
    <w:rsid w:val="00EE0D3D"/>
    <w:rsid w:val="00EE2667"/>
    <w:rsid w:val="00EE450C"/>
    <w:rsid w:val="00EF21C7"/>
    <w:rsid w:val="00F047F1"/>
    <w:rsid w:val="00F05DD6"/>
    <w:rsid w:val="00F325F6"/>
    <w:rsid w:val="00F37309"/>
    <w:rsid w:val="00F531C6"/>
    <w:rsid w:val="00F61DEE"/>
    <w:rsid w:val="00F673EF"/>
    <w:rsid w:val="00F70513"/>
    <w:rsid w:val="00F734B8"/>
    <w:rsid w:val="00F7458B"/>
    <w:rsid w:val="00F77B5B"/>
    <w:rsid w:val="00F8319C"/>
    <w:rsid w:val="00F92BBD"/>
    <w:rsid w:val="00FB321E"/>
    <w:rsid w:val="00FB4CAA"/>
    <w:rsid w:val="00FC0668"/>
    <w:rsid w:val="00FC7054"/>
    <w:rsid w:val="00FE23C8"/>
    <w:rsid w:val="00FF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C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450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8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44FA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C44FAA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11">
    <w:name w:val="Font Style11"/>
    <w:basedOn w:val="a0"/>
    <w:rsid w:val="00C44FA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5">
    <w:name w:val="Table Grid"/>
    <w:basedOn w:val="a1"/>
    <w:uiPriority w:val="59"/>
    <w:rsid w:val="00C44F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7654"/>
    <w:pPr>
      <w:ind w:left="720"/>
      <w:contextualSpacing/>
    </w:pPr>
  </w:style>
  <w:style w:type="character" w:styleId="a7">
    <w:name w:val="Emphasis"/>
    <w:basedOn w:val="a0"/>
    <w:uiPriority w:val="20"/>
    <w:qFormat/>
    <w:rsid w:val="00BA7EB4"/>
    <w:rPr>
      <w:i/>
      <w:iCs/>
    </w:rPr>
  </w:style>
  <w:style w:type="paragraph" w:styleId="a8">
    <w:name w:val="header"/>
    <w:basedOn w:val="a"/>
    <w:link w:val="a9"/>
    <w:uiPriority w:val="99"/>
    <w:unhideWhenUsed/>
    <w:rsid w:val="00BA7E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7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A7E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7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73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73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33B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55A72"/>
    <w:pPr>
      <w:spacing w:before="100" w:beforeAutospacing="1" w:after="100" w:afterAutospacing="1"/>
    </w:pPr>
  </w:style>
  <w:style w:type="character" w:customStyle="1" w:styleId="c3">
    <w:name w:val="c3"/>
    <w:basedOn w:val="a0"/>
    <w:rsid w:val="00455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nout-7</dc:creator>
  <cp:keywords/>
  <dc:description/>
  <cp:lastModifiedBy>User</cp:lastModifiedBy>
  <cp:revision>139</cp:revision>
  <cp:lastPrinted>2023-09-05T04:33:00Z</cp:lastPrinted>
  <dcterms:created xsi:type="dcterms:W3CDTF">2020-10-08T09:28:00Z</dcterms:created>
  <dcterms:modified xsi:type="dcterms:W3CDTF">2024-10-15T08:34:00Z</dcterms:modified>
</cp:coreProperties>
</file>